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96F" w14:textId="62888F99" w:rsidR="00757B57" w:rsidRPr="007F72DF" w:rsidRDefault="002A4355" w:rsidP="00636C01">
      <w:pPr>
        <w:pStyle w:val="AbschnittDeckblatt"/>
        <w:jc w:val="both"/>
      </w:pPr>
      <w:r>
        <w:t xml:space="preserve"> </w:t>
      </w:r>
      <w:r w:rsidR="00757B57" w:rsidRPr="007F72DF">
        <w:t>Deckblatt</w:t>
      </w:r>
      <w:r w:rsidR="00AB5E44">
        <w:t xml:space="preserve"> der Forschungsskizze </w:t>
      </w:r>
    </w:p>
    <w:p w14:paraId="7F920C4A" w14:textId="0EF5B330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Titel des Projekts</w:t>
      </w:r>
    </w:p>
    <w:p w14:paraId="20EE7257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Akronym</w:t>
      </w:r>
    </w:p>
    <w:p w14:paraId="1AF4A13C" w14:textId="77777777" w:rsidR="00AE5AC9" w:rsidRPr="00757B57" w:rsidRDefault="00AE5AC9" w:rsidP="00AE5AC9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>
        <w:t>Einreichdatum</w:t>
      </w:r>
    </w:p>
    <w:p w14:paraId="38B0E41D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Autor*innen</w:t>
      </w:r>
    </w:p>
    <w:p w14:paraId="752BF2E4" w14:textId="7979EB8B" w:rsidR="00757B57" w:rsidRPr="00757B57" w:rsidRDefault="00263D4D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>
        <w:t xml:space="preserve">Geplante </w:t>
      </w:r>
      <w:r w:rsidR="00757B57" w:rsidRPr="00757B57">
        <w:t xml:space="preserve">Laufzeit </w:t>
      </w:r>
      <w:r>
        <w:t>des Projekts</w:t>
      </w:r>
    </w:p>
    <w:p w14:paraId="3212042C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Fördervolumen</w:t>
      </w:r>
    </w:p>
    <w:p w14:paraId="7836E2D3" w14:textId="4E73F3A3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 xml:space="preserve">Bezug </w:t>
      </w:r>
      <w:r>
        <w:t>zu den</w:t>
      </w:r>
      <w:r w:rsidRPr="00757B57">
        <w:t xml:space="preserve"> </w:t>
      </w:r>
      <w:proofErr w:type="spellStart"/>
      <w:r w:rsidRPr="00757B57">
        <w:t>FuE</w:t>
      </w:r>
      <w:proofErr w:type="spellEnd"/>
      <w:r w:rsidRPr="00757B57">
        <w:t>-Felder</w:t>
      </w:r>
      <w:r>
        <w:t xml:space="preserve">n des </w:t>
      </w:r>
      <w:hyperlink r:id="rId7" w:history="1">
        <w:r w:rsidRPr="00CE404A">
          <w:rPr>
            <w:rStyle w:val="Hyperlink"/>
          </w:rPr>
          <w:t>BMUV Förderprogramms</w:t>
        </w:r>
      </w:hyperlink>
      <w:r w:rsidR="00AE5AC9">
        <w:rPr>
          <w:rStyle w:val="Hyperlink"/>
        </w:rPr>
        <w:t xml:space="preserve"> </w:t>
      </w:r>
      <w:r w:rsidR="00AB01C1" w:rsidRPr="00AB01C1">
        <w:t>(</w:t>
      </w:r>
      <w:r w:rsidR="00AE5AC9" w:rsidRPr="00AB01C1">
        <w:t xml:space="preserve">ursprünglich erstellt durch </w:t>
      </w:r>
      <w:proofErr w:type="spellStart"/>
      <w:r w:rsidR="00AE5AC9" w:rsidRPr="00AB01C1">
        <w:t>BMWi</w:t>
      </w:r>
      <w:proofErr w:type="spellEnd"/>
      <w:r w:rsidR="00AB01C1" w:rsidRPr="00AB01C1">
        <w:t>)</w:t>
      </w:r>
    </w:p>
    <w:p w14:paraId="6CA8A67F" w14:textId="77777777" w:rsidR="00757B57" w:rsidRPr="00757B57" w:rsidRDefault="00757B57" w:rsidP="00636C01">
      <w:pPr>
        <w:pStyle w:val="Listenabsatz"/>
        <w:numPr>
          <w:ilvl w:val="0"/>
          <w:numId w:val="2"/>
        </w:numPr>
        <w:ind w:left="714" w:hanging="357"/>
        <w:contextualSpacing w:val="0"/>
        <w:jc w:val="both"/>
      </w:pPr>
      <w:r w:rsidRPr="00757B57">
        <w:t>Nachwuchsförderung</w:t>
      </w:r>
    </w:p>
    <w:p w14:paraId="1D083B11" w14:textId="5D6A1805" w:rsidR="00757B57" w:rsidRDefault="00757B57" w:rsidP="00636C01">
      <w:pPr>
        <w:spacing w:line="240" w:lineRule="auto"/>
        <w:jc w:val="both"/>
        <w:rPr>
          <w:rFonts w:cs="Times New Roman"/>
          <w:szCs w:val="24"/>
        </w:rPr>
      </w:pPr>
    </w:p>
    <w:p w14:paraId="4A286F8D" w14:textId="0C4C581B" w:rsidR="00AB5E44" w:rsidRDefault="00AB5E44">
      <w:pPr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6444362" w14:textId="20393535" w:rsidR="007F72DF" w:rsidRPr="00E960DE" w:rsidRDefault="00757B57" w:rsidP="00AB5E44">
      <w:pPr>
        <w:pStyle w:val="AbschnittFormaleAngaben"/>
        <w:jc w:val="both"/>
      </w:pPr>
      <w:r w:rsidRPr="00E960DE">
        <w:lastRenderedPageBreak/>
        <w:t>Formale Angaben</w:t>
      </w:r>
      <w:r w:rsidR="00AB5E44">
        <w:t xml:space="preserve"> </w:t>
      </w:r>
    </w:p>
    <w:p w14:paraId="63D9E29D" w14:textId="77777777" w:rsidR="00757B57" w:rsidRPr="00757B57" w:rsidRDefault="00757B57" w:rsidP="00636C01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Angaben zur Projektleitung/Verbundkoordination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C280C" w:rsidRPr="00757B57" w14:paraId="298EFBB0" w14:textId="77777777" w:rsidTr="00CB03DF">
        <w:tc>
          <w:tcPr>
            <w:tcW w:w="1838" w:type="dxa"/>
          </w:tcPr>
          <w:p w14:paraId="369DA9E4" w14:textId="77777777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612" w:type="dxa"/>
          </w:tcPr>
          <w:p w14:paraId="38D77CF9" w14:textId="328F1822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757B57">
              <w:rPr>
                <w:rFonts w:cs="Times New Roman"/>
                <w:b/>
                <w:bCs/>
                <w:szCs w:val="24"/>
              </w:rPr>
              <w:t>Leitung/Koordination</w:t>
            </w:r>
          </w:p>
        </w:tc>
        <w:tc>
          <w:tcPr>
            <w:tcW w:w="3612" w:type="dxa"/>
          </w:tcPr>
          <w:p w14:paraId="3DE2316D" w14:textId="77777777" w:rsidR="003C280C" w:rsidRPr="00757B57" w:rsidRDefault="003C280C" w:rsidP="00636C01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757B57">
              <w:rPr>
                <w:rFonts w:cs="Times New Roman"/>
                <w:b/>
                <w:bCs/>
                <w:szCs w:val="24"/>
              </w:rPr>
              <w:t>Stellvertretung</w:t>
            </w:r>
          </w:p>
        </w:tc>
      </w:tr>
      <w:tr w:rsidR="003C280C" w:rsidRPr="009A152D" w14:paraId="0A8487D7" w14:textId="77777777" w:rsidTr="00CB03DF">
        <w:tc>
          <w:tcPr>
            <w:tcW w:w="1838" w:type="dxa"/>
            <w:vAlign w:val="center"/>
          </w:tcPr>
          <w:p w14:paraId="54BAB2C8" w14:textId="3EA3E265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612" w:type="dxa"/>
            <w:vAlign w:val="center"/>
          </w:tcPr>
          <w:p w14:paraId="6D5A67A6" w14:textId="0C9917A2" w:rsidR="003C280C" w:rsidRPr="00CB03DF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40474DE8" w14:textId="27EB40A6" w:rsidR="003C280C" w:rsidRPr="00CB03DF" w:rsidRDefault="003C280C" w:rsidP="003C280C">
            <w:pPr>
              <w:spacing w:before="40" w:after="40"/>
              <w:jc w:val="both"/>
            </w:pPr>
          </w:p>
        </w:tc>
      </w:tr>
      <w:tr w:rsidR="003C280C" w14:paraId="5DAB4FCA" w14:textId="77777777" w:rsidTr="00CB03DF">
        <w:tc>
          <w:tcPr>
            <w:tcW w:w="1838" w:type="dxa"/>
          </w:tcPr>
          <w:p w14:paraId="02A29A3B" w14:textId="30312046" w:rsidR="003C280C" w:rsidRPr="008C22B7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3612" w:type="dxa"/>
          </w:tcPr>
          <w:p w14:paraId="7685B584" w14:textId="0E6685C6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229588BC" w14:textId="697C809C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0A20D49A" w14:textId="77777777" w:rsidTr="00CB03DF">
        <w:tc>
          <w:tcPr>
            <w:tcW w:w="1838" w:type="dxa"/>
          </w:tcPr>
          <w:p w14:paraId="26A2766B" w14:textId="67AFE043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3612" w:type="dxa"/>
          </w:tcPr>
          <w:p w14:paraId="1020F1C5" w14:textId="1E0CA6F5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5AE7CFEE" w14:textId="4BD77B0D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520A7763" w14:textId="77777777" w:rsidTr="00CB03DF">
        <w:tc>
          <w:tcPr>
            <w:tcW w:w="1838" w:type="dxa"/>
          </w:tcPr>
          <w:p w14:paraId="0AD4065A" w14:textId="613B6B71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>Telefon</w:t>
            </w:r>
          </w:p>
        </w:tc>
        <w:tc>
          <w:tcPr>
            <w:tcW w:w="3612" w:type="dxa"/>
          </w:tcPr>
          <w:p w14:paraId="2888C414" w14:textId="56FE96E0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21D70C95" w14:textId="3B7FE1DA" w:rsidR="003C280C" w:rsidRPr="000049AA" w:rsidRDefault="003C280C" w:rsidP="003C280C">
            <w:pPr>
              <w:spacing w:before="40" w:after="40"/>
              <w:jc w:val="both"/>
            </w:pPr>
          </w:p>
        </w:tc>
      </w:tr>
      <w:tr w:rsidR="003C280C" w14:paraId="36ECEAE3" w14:textId="77777777" w:rsidTr="00CB03DF">
        <w:tc>
          <w:tcPr>
            <w:tcW w:w="1838" w:type="dxa"/>
          </w:tcPr>
          <w:p w14:paraId="581E4F9B" w14:textId="39FBD36B" w:rsidR="003C280C" w:rsidRPr="004B7D00" w:rsidRDefault="003C280C" w:rsidP="003C280C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4B7D00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3612" w:type="dxa"/>
          </w:tcPr>
          <w:p w14:paraId="1DE0CE91" w14:textId="77777777" w:rsidR="003C280C" w:rsidRDefault="003C280C" w:rsidP="003C280C">
            <w:pPr>
              <w:spacing w:before="40" w:after="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612" w:type="dxa"/>
          </w:tcPr>
          <w:p w14:paraId="546161AC" w14:textId="77777777" w:rsidR="003C280C" w:rsidRPr="000049AA" w:rsidRDefault="003C280C" w:rsidP="003C280C">
            <w:pPr>
              <w:spacing w:before="40" w:after="40"/>
              <w:jc w:val="both"/>
            </w:pPr>
          </w:p>
        </w:tc>
      </w:tr>
    </w:tbl>
    <w:p w14:paraId="7692E0D6" w14:textId="77777777" w:rsidR="00757B57" w:rsidRDefault="00757B57" w:rsidP="00636C01">
      <w:pPr>
        <w:jc w:val="both"/>
        <w:rPr>
          <w:rFonts w:cs="Times New Roman"/>
          <w:szCs w:val="24"/>
        </w:rPr>
      </w:pPr>
    </w:p>
    <w:p w14:paraId="7BC863B4" w14:textId="2276CE81" w:rsidR="00757B57" w:rsidRPr="00757B57" w:rsidRDefault="00757B57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 zu</w:t>
      </w:r>
      <w:r>
        <w:rPr>
          <w:rFonts w:cs="Times New Roman"/>
          <w:szCs w:val="24"/>
        </w:rPr>
        <w:t xml:space="preserve"> </w:t>
      </w:r>
      <w:r w:rsidRPr="00757B57">
        <w:rPr>
          <w:rFonts w:cs="Times New Roman"/>
          <w:szCs w:val="24"/>
        </w:rPr>
        <w:t>Verbundpartner</w:t>
      </w:r>
      <w:r w:rsidR="001E0CA6">
        <w:rPr>
          <w:rFonts w:cs="Times New Roman"/>
          <w:szCs w:val="24"/>
        </w:rPr>
        <w:t>n</w:t>
      </w:r>
      <w:r w:rsidRPr="00757B57">
        <w:rPr>
          <w:rFonts w:cs="Times New Roman"/>
          <w:szCs w:val="24"/>
        </w:rPr>
        <w:t>*innen</w:t>
      </w:r>
      <w:r w:rsidR="009A152D">
        <w:rPr>
          <w:rFonts w:cs="Times New Roman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2394"/>
        <w:gridCol w:w="2394"/>
        <w:gridCol w:w="2394"/>
      </w:tblGrid>
      <w:tr w:rsidR="00070C3B" w14:paraId="31EB1626" w14:textId="77777777" w:rsidTr="00070C3B">
        <w:tc>
          <w:tcPr>
            <w:tcW w:w="1880" w:type="dxa"/>
          </w:tcPr>
          <w:p w14:paraId="6DC859BC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94" w:type="dxa"/>
          </w:tcPr>
          <w:p w14:paraId="3A277446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1</w:t>
            </w:r>
          </w:p>
        </w:tc>
        <w:tc>
          <w:tcPr>
            <w:tcW w:w="2394" w:type="dxa"/>
          </w:tcPr>
          <w:p w14:paraId="16A4841D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2</w:t>
            </w:r>
          </w:p>
        </w:tc>
        <w:tc>
          <w:tcPr>
            <w:tcW w:w="2394" w:type="dxa"/>
          </w:tcPr>
          <w:p w14:paraId="406D087A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Verbundpartner 3</w:t>
            </w:r>
          </w:p>
        </w:tc>
      </w:tr>
      <w:tr w:rsidR="00E3158E" w:rsidRPr="008C22B7" w14:paraId="403249FE" w14:textId="77777777" w:rsidTr="002A7F13">
        <w:tc>
          <w:tcPr>
            <w:tcW w:w="1880" w:type="dxa"/>
            <w:vAlign w:val="center"/>
          </w:tcPr>
          <w:p w14:paraId="22BD83E0" w14:textId="339CE9BE" w:rsidR="00E3158E" w:rsidRPr="00666F76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5B78FA92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B3196D8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874B436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481F01A3" w14:textId="77777777" w:rsidTr="00070C3B">
        <w:tc>
          <w:tcPr>
            <w:tcW w:w="1880" w:type="dxa"/>
          </w:tcPr>
          <w:p w14:paraId="644D6EF6" w14:textId="50D6C7FB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94" w:type="dxa"/>
          </w:tcPr>
          <w:p w14:paraId="09A6BD78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CBF5FD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4CD6EC3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B2E34E2" w14:textId="77777777" w:rsidTr="00070C3B">
        <w:tc>
          <w:tcPr>
            <w:tcW w:w="1880" w:type="dxa"/>
          </w:tcPr>
          <w:p w14:paraId="688E990A" w14:textId="7F93EF9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94" w:type="dxa"/>
          </w:tcPr>
          <w:p w14:paraId="4191F1C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6F4E3F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4BD9521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0E626593" w14:textId="77777777" w:rsidTr="00070C3B">
        <w:tc>
          <w:tcPr>
            <w:tcW w:w="1880" w:type="dxa"/>
          </w:tcPr>
          <w:p w14:paraId="66AFB2B7" w14:textId="6080BB99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94" w:type="dxa"/>
          </w:tcPr>
          <w:p w14:paraId="7D6816FB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D4688BB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5F836F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0B18C7FD" w14:textId="77777777" w:rsidTr="00070C3B">
        <w:tc>
          <w:tcPr>
            <w:tcW w:w="1880" w:type="dxa"/>
          </w:tcPr>
          <w:p w14:paraId="6FDF6DD3" w14:textId="1EA2128D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94" w:type="dxa"/>
          </w:tcPr>
          <w:p w14:paraId="6985250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3EB1EB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E05444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06643B16" w14:textId="77777777" w:rsidR="00597091" w:rsidRPr="00597091" w:rsidRDefault="00597091" w:rsidP="00636C01">
      <w:pPr>
        <w:jc w:val="both"/>
        <w:rPr>
          <w:rFonts w:cs="Times New Roman"/>
          <w:szCs w:val="24"/>
        </w:rPr>
      </w:pPr>
    </w:p>
    <w:p w14:paraId="4F3D0762" w14:textId="7F5499D8" w:rsidR="009A152D" w:rsidRPr="00757B57" w:rsidRDefault="009A152D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 zu</w:t>
      </w:r>
      <w:r>
        <w:rPr>
          <w:rFonts w:cs="Times New Roman"/>
          <w:szCs w:val="24"/>
        </w:rPr>
        <w:t xml:space="preserve"> assoziierten Partnern</w:t>
      </w:r>
      <w:r w:rsidR="00AE5AC9">
        <w:rPr>
          <w:rFonts w:cs="Times New Roman"/>
          <w:szCs w:val="24"/>
        </w:rPr>
        <w:t>*innen</w:t>
      </w:r>
      <w:r>
        <w:rPr>
          <w:rFonts w:cs="Times New Roman"/>
          <w:szCs w:val="24"/>
        </w:rPr>
        <w:t xml:space="preserve"> </w:t>
      </w:r>
      <w:bookmarkStart w:id="0" w:name="_Hlk189027455"/>
      <w:r>
        <w:rPr>
          <w:rFonts w:cs="Times New Roman"/>
          <w:szCs w:val="24"/>
        </w:rPr>
        <w:t>(selbstfinanziert)</w:t>
      </w:r>
      <w:bookmarkEnd w:id="0"/>
      <w:r>
        <w:rPr>
          <w:rFonts w:cs="Times New Roman"/>
          <w:szCs w:val="24"/>
        </w:rPr>
        <w:t xml:space="preserve"> </w:t>
      </w:r>
      <w:r w:rsidR="00636C01">
        <w:rPr>
          <w:rFonts w:cs="Times New Roman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2394"/>
        <w:gridCol w:w="2394"/>
        <w:gridCol w:w="2394"/>
      </w:tblGrid>
      <w:tr w:rsidR="00070C3B" w14:paraId="3478AE5A" w14:textId="77777777" w:rsidTr="00070C3B">
        <w:tc>
          <w:tcPr>
            <w:tcW w:w="1880" w:type="dxa"/>
          </w:tcPr>
          <w:p w14:paraId="12B7E5C8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94" w:type="dxa"/>
          </w:tcPr>
          <w:p w14:paraId="33F6F52F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1</w:t>
            </w:r>
          </w:p>
        </w:tc>
        <w:tc>
          <w:tcPr>
            <w:tcW w:w="2394" w:type="dxa"/>
          </w:tcPr>
          <w:p w14:paraId="2428E983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2</w:t>
            </w:r>
          </w:p>
        </w:tc>
        <w:tc>
          <w:tcPr>
            <w:tcW w:w="2394" w:type="dxa"/>
          </w:tcPr>
          <w:p w14:paraId="50930D79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Partner 3</w:t>
            </w:r>
          </w:p>
        </w:tc>
      </w:tr>
      <w:tr w:rsidR="00E3158E" w:rsidRPr="008C22B7" w14:paraId="72346BA6" w14:textId="77777777" w:rsidTr="00C060F7">
        <w:tc>
          <w:tcPr>
            <w:tcW w:w="1880" w:type="dxa"/>
            <w:vAlign w:val="center"/>
          </w:tcPr>
          <w:p w14:paraId="14C592E8" w14:textId="3D1A1C65" w:rsidR="00E3158E" w:rsidRPr="00666F76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7AA18A72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2493226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6D15A3A9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E5AAF3A" w14:textId="77777777" w:rsidTr="00070C3B">
        <w:tc>
          <w:tcPr>
            <w:tcW w:w="1880" w:type="dxa"/>
          </w:tcPr>
          <w:p w14:paraId="6012B6D0" w14:textId="3EA9490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94" w:type="dxa"/>
          </w:tcPr>
          <w:p w14:paraId="48FC3EF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008C88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C009B8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5167FFE5" w14:textId="77777777" w:rsidTr="00070C3B">
        <w:tc>
          <w:tcPr>
            <w:tcW w:w="1880" w:type="dxa"/>
          </w:tcPr>
          <w:p w14:paraId="78013E93" w14:textId="3E7E705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94" w:type="dxa"/>
          </w:tcPr>
          <w:p w14:paraId="62CA8D0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0F904618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CDDBB5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EF9D92F" w14:textId="77777777" w:rsidTr="00070C3B">
        <w:tc>
          <w:tcPr>
            <w:tcW w:w="1880" w:type="dxa"/>
          </w:tcPr>
          <w:p w14:paraId="1DD0DC7E" w14:textId="5F51210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Ggf. Land</w:t>
            </w:r>
          </w:p>
        </w:tc>
        <w:tc>
          <w:tcPr>
            <w:tcW w:w="2394" w:type="dxa"/>
          </w:tcPr>
          <w:p w14:paraId="70A7A19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69F00E0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3957F90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1EAA6D9" w14:textId="77777777" w:rsidTr="00070C3B">
        <w:tc>
          <w:tcPr>
            <w:tcW w:w="1880" w:type="dxa"/>
          </w:tcPr>
          <w:p w14:paraId="520DD722" w14:textId="489884DE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94" w:type="dxa"/>
          </w:tcPr>
          <w:p w14:paraId="7803255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2BBB78D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5217462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286BEB71" w14:textId="77777777" w:rsidTr="00070C3B">
        <w:tc>
          <w:tcPr>
            <w:tcW w:w="1880" w:type="dxa"/>
          </w:tcPr>
          <w:p w14:paraId="020FAF86" w14:textId="68209BBC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94" w:type="dxa"/>
          </w:tcPr>
          <w:p w14:paraId="2ECD4F3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1565D3C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94" w:type="dxa"/>
          </w:tcPr>
          <w:p w14:paraId="7E79F9AA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493889B9" w14:textId="77777777" w:rsidR="00671BA2" w:rsidRDefault="00671BA2" w:rsidP="00636C01">
      <w:pPr>
        <w:jc w:val="both"/>
        <w:rPr>
          <w:rFonts w:cs="Times New Roman"/>
          <w:szCs w:val="24"/>
        </w:rPr>
      </w:pPr>
    </w:p>
    <w:p w14:paraId="6023F81E" w14:textId="033B661D" w:rsidR="009A152D" w:rsidRPr="00757B57" w:rsidRDefault="009A152D" w:rsidP="00AB5E44">
      <w:pPr>
        <w:pStyle w:val="Listenabsatz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57B57">
        <w:rPr>
          <w:rFonts w:cs="Times New Roman"/>
          <w:szCs w:val="24"/>
        </w:rPr>
        <w:t>Angaben</w:t>
      </w:r>
      <w:r>
        <w:rPr>
          <w:rFonts w:cs="Times New Roman"/>
          <w:szCs w:val="24"/>
        </w:rPr>
        <w:t xml:space="preserve"> zu</w:t>
      </w:r>
      <w:r w:rsidRPr="00757B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Unterauftragnehmer*innen (UA) (national/international) </w:t>
      </w:r>
      <w:r w:rsidR="00636C01">
        <w:rPr>
          <w:rFonts w:cs="Times New Roman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1"/>
      </w:tblGrid>
      <w:tr w:rsidR="00070C3B" w14:paraId="2CCE58F9" w14:textId="77777777" w:rsidTr="00CB03DF">
        <w:tc>
          <w:tcPr>
            <w:tcW w:w="1980" w:type="dxa"/>
          </w:tcPr>
          <w:p w14:paraId="41AAE46D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60" w:type="dxa"/>
          </w:tcPr>
          <w:p w14:paraId="540A0DDA" w14:textId="77777777" w:rsidR="00070C3B" w:rsidRPr="00757B57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1</w:t>
            </w:r>
          </w:p>
        </w:tc>
        <w:tc>
          <w:tcPr>
            <w:tcW w:w="2361" w:type="dxa"/>
          </w:tcPr>
          <w:p w14:paraId="20C23F63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2</w:t>
            </w:r>
          </w:p>
        </w:tc>
        <w:tc>
          <w:tcPr>
            <w:tcW w:w="2361" w:type="dxa"/>
          </w:tcPr>
          <w:p w14:paraId="57066E9D" w14:textId="77777777" w:rsidR="00070C3B" w:rsidRDefault="00070C3B" w:rsidP="00AB42C9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UA 3</w:t>
            </w:r>
          </w:p>
        </w:tc>
      </w:tr>
      <w:tr w:rsidR="00E3158E" w:rsidRPr="008C22B7" w14:paraId="3B10AC0F" w14:textId="77777777" w:rsidTr="00E3432A">
        <w:tc>
          <w:tcPr>
            <w:tcW w:w="1980" w:type="dxa"/>
            <w:vAlign w:val="center"/>
          </w:tcPr>
          <w:p w14:paraId="03381D6E" w14:textId="40B7F36E" w:rsidR="00E3158E" w:rsidRPr="00E70D03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5D3679">
              <w:rPr>
                <w:rFonts w:cs="Times New Roman"/>
                <w:b/>
                <w:bCs/>
                <w:szCs w:val="24"/>
              </w:rPr>
              <w:t>Name</w:t>
            </w:r>
            <w:r w:rsidRPr="000856C8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360" w:type="dxa"/>
          </w:tcPr>
          <w:p w14:paraId="1ACDB7B1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610CB3A7" w14:textId="77777777" w:rsidR="00E3158E" w:rsidRPr="008C22B7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F5500E8" w14:textId="77777777" w:rsidR="00E3158E" w:rsidRPr="008C22B7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323BB84E" w14:textId="77777777" w:rsidTr="00CB03DF">
        <w:tc>
          <w:tcPr>
            <w:tcW w:w="1980" w:type="dxa"/>
          </w:tcPr>
          <w:p w14:paraId="09A584E2" w14:textId="38CDD299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933A60">
              <w:rPr>
                <w:rFonts w:cs="Times New Roman"/>
                <w:b/>
                <w:bCs/>
                <w:szCs w:val="24"/>
              </w:rPr>
              <w:t>Institution</w:t>
            </w:r>
          </w:p>
        </w:tc>
        <w:tc>
          <w:tcPr>
            <w:tcW w:w="2360" w:type="dxa"/>
          </w:tcPr>
          <w:p w14:paraId="2DE785E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2607CFE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14C059A4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63423DB1" w14:textId="77777777" w:rsidTr="00CB03DF">
        <w:tc>
          <w:tcPr>
            <w:tcW w:w="1980" w:type="dxa"/>
          </w:tcPr>
          <w:p w14:paraId="381A4601" w14:textId="002246BE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CA7A80">
              <w:rPr>
                <w:rFonts w:cs="Times New Roman"/>
                <w:b/>
                <w:bCs/>
                <w:szCs w:val="24"/>
              </w:rPr>
              <w:t>Adresse</w:t>
            </w:r>
          </w:p>
        </w:tc>
        <w:tc>
          <w:tcPr>
            <w:tcW w:w="2360" w:type="dxa"/>
          </w:tcPr>
          <w:p w14:paraId="62FC5AA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062E5452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A65823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5F6C13C8" w14:textId="77777777" w:rsidTr="00CB03DF">
        <w:tc>
          <w:tcPr>
            <w:tcW w:w="1980" w:type="dxa"/>
          </w:tcPr>
          <w:p w14:paraId="7F459FD7" w14:textId="35FACBC8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Ggf. Land</w:t>
            </w:r>
          </w:p>
        </w:tc>
        <w:tc>
          <w:tcPr>
            <w:tcW w:w="2360" w:type="dxa"/>
          </w:tcPr>
          <w:p w14:paraId="2D11F491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24E02316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45AED69D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1C425C3B" w14:textId="77777777" w:rsidTr="00CB03DF">
        <w:tc>
          <w:tcPr>
            <w:tcW w:w="1980" w:type="dxa"/>
          </w:tcPr>
          <w:p w14:paraId="503FDC30" w14:textId="51861F1F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Telefon </w:t>
            </w:r>
          </w:p>
        </w:tc>
        <w:tc>
          <w:tcPr>
            <w:tcW w:w="2360" w:type="dxa"/>
          </w:tcPr>
          <w:p w14:paraId="3CEEF2EE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35EA77F7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7F0920F5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  <w:tr w:rsidR="00E3158E" w:rsidRPr="000049AA" w14:paraId="79DFAE68" w14:textId="77777777" w:rsidTr="00CB03DF">
        <w:tc>
          <w:tcPr>
            <w:tcW w:w="1980" w:type="dxa"/>
          </w:tcPr>
          <w:p w14:paraId="38D8F569" w14:textId="328B24B4" w:rsidR="00E3158E" w:rsidRPr="008C22B7" w:rsidRDefault="00E3158E" w:rsidP="00E3158E">
            <w:pPr>
              <w:spacing w:before="40" w:after="40"/>
              <w:jc w:val="both"/>
              <w:rPr>
                <w:rFonts w:cs="Times New Roman"/>
                <w:b/>
                <w:bCs/>
                <w:szCs w:val="24"/>
              </w:rPr>
            </w:pPr>
            <w:r w:rsidRPr="008C22B7">
              <w:rPr>
                <w:rFonts w:cs="Times New Roman"/>
                <w:b/>
                <w:bCs/>
                <w:szCs w:val="24"/>
              </w:rPr>
              <w:t xml:space="preserve">E-Mail </w:t>
            </w:r>
          </w:p>
        </w:tc>
        <w:tc>
          <w:tcPr>
            <w:tcW w:w="2360" w:type="dxa"/>
          </w:tcPr>
          <w:p w14:paraId="764B9CE6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4DCF2900" w14:textId="77777777" w:rsidR="00E3158E" w:rsidRPr="000049AA" w:rsidRDefault="00E3158E" w:rsidP="00E3158E">
            <w:pPr>
              <w:spacing w:before="40" w:after="40"/>
              <w:jc w:val="both"/>
            </w:pPr>
          </w:p>
        </w:tc>
        <w:tc>
          <w:tcPr>
            <w:tcW w:w="2361" w:type="dxa"/>
          </w:tcPr>
          <w:p w14:paraId="1F64D22C" w14:textId="77777777" w:rsidR="00E3158E" w:rsidRPr="000049AA" w:rsidRDefault="00E3158E" w:rsidP="00E3158E">
            <w:pPr>
              <w:spacing w:before="40" w:after="40"/>
              <w:jc w:val="both"/>
            </w:pPr>
          </w:p>
        </w:tc>
      </w:tr>
    </w:tbl>
    <w:p w14:paraId="5F02A398" w14:textId="77777777" w:rsidR="009A152D" w:rsidRDefault="009A152D" w:rsidP="00636C01">
      <w:pPr>
        <w:jc w:val="both"/>
        <w:rPr>
          <w:rFonts w:cs="Times New Roman"/>
          <w:szCs w:val="24"/>
        </w:rPr>
      </w:pPr>
    </w:p>
    <w:p w14:paraId="2A7211B2" w14:textId="77777777" w:rsidR="00636C01" w:rsidRDefault="00636C01">
      <w:pPr>
        <w:spacing w:line="259" w:lineRule="auto"/>
        <w:rPr>
          <w:rFonts w:cs="Times New Roman"/>
          <w:b/>
          <w:bCs/>
          <w:sz w:val="32"/>
          <w:szCs w:val="32"/>
        </w:rPr>
      </w:pPr>
      <w:r>
        <w:br w:type="page"/>
      </w:r>
    </w:p>
    <w:p w14:paraId="601BAEA9" w14:textId="6CF3B15B" w:rsidR="007F72DF" w:rsidRPr="00051C24" w:rsidRDefault="007F72DF" w:rsidP="00636C01">
      <w:pPr>
        <w:pStyle w:val="berschrift1"/>
        <w:jc w:val="both"/>
      </w:pPr>
      <w:r w:rsidRPr="00051C24">
        <w:lastRenderedPageBreak/>
        <w:t xml:space="preserve">Allgemeine Angaben </w:t>
      </w:r>
      <w:r w:rsidR="00AB5E44">
        <w:t>zum Projekt</w:t>
      </w:r>
    </w:p>
    <w:p w14:paraId="210869D4" w14:textId="75A4C97E" w:rsidR="00E960DE" w:rsidRDefault="00AB5E44" w:rsidP="006D09A3">
      <w:pPr>
        <w:jc w:val="both"/>
      </w:pPr>
      <w:r>
        <w:t>(</w:t>
      </w:r>
      <w:r w:rsidR="00E960DE">
        <w:t>Kapitel 1</w:t>
      </w:r>
      <w:r w:rsidR="00376B08">
        <w:t>:</w:t>
      </w:r>
      <w:r w:rsidR="00E960DE">
        <w:t xml:space="preserve"> </w:t>
      </w:r>
      <w:r w:rsidR="007D425D">
        <w:t>c</w:t>
      </w:r>
      <w:r w:rsidR="00E960DE">
        <w:t>a. 1 DIN A4 Seite</w:t>
      </w:r>
      <w:r>
        <w:t>)</w:t>
      </w:r>
    </w:p>
    <w:p w14:paraId="5AD0BB16" w14:textId="77777777" w:rsidR="007F72DF" w:rsidRPr="00E960DE" w:rsidRDefault="007F72DF" w:rsidP="00636C01">
      <w:pPr>
        <w:pStyle w:val="berschrift2"/>
        <w:jc w:val="both"/>
      </w:pPr>
      <w:r w:rsidRPr="00E960DE">
        <w:t>Zusammenfassung</w:t>
      </w:r>
    </w:p>
    <w:p w14:paraId="458D9D9E" w14:textId="7351ACE8" w:rsidR="00BC3AA2" w:rsidRDefault="00BC3AA2" w:rsidP="00636C01">
      <w:pPr>
        <w:jc w:val="both"/>
      </w:pPr>
    </w:p>
    <w:p w14:paraId="1F6333C0" w14:textId="77777777" w:rsidR="00287D17" w:rsidRDefault="00287D17" w:rsidP="00636C01">
      <w:pPr>
        <w:jc w:val="both"/>
      </w:pPr>
    </w:p>
    <w:p w14:paraId="64E47F27" w14:textId="032A44F7" w:rsidR="00376B08" w:rsidRPr="00E960DE" w:rsidRDefault="00E60C5C" w:rsidP="00636C01">
      <w:pPr>
        <w:pStyle w:val="berschrift2"/>
        <w:jc w:val="both"/>
      </w:pPr>
      <w:r>
        <w:t>Beitrag zur Zielsetzung des</w:t>
      </w:r>
      <w:r w:rsidR="00376B08">
        <w:t xml:space="preserve"> BMUV F</w:t>
      </w:r>
      <w:r w:rsidR="00376B08" w:rsidRPr="00376B08">
        <w:t>örderprogramm</w:t>
      </w:r>
      <w:r>
        <w:t>s</w:t>
      </w:r>
    </w:p>
    <w:p w14:paraId="639386B2" w14:textId="35593E7A" w:rsidR="00376B08" w:rsidRDefault="00376B08" w:rsidP="00636C01">
      <w:pPr>
        <w:jc w:val="both"/>
        <w:rPr>
          <w:iCs/>
          <w:lang w:bidi="de-DE"/>
        </w:rPr>
      </w:pPr>
    </w:p>
    <w:p w14:paraId="3BBEA8FC" w14:textId="77777777" w:rsidR="006D09A3" w:rsidRDefault="006D09A3" w:rsidP="00636C01">
      <w:pPr>
        <w:jc w:val="both"/>
        <w:rPr>
          <w:iCs/>
          <w:lang w:bidi="de-DE"/>
        </w:rPr>
      </w:pPr>
    </w:p>
    <w:p w14:paraId="2DA34690" w14:textId="77777777" w:rsidR="00376B08" w:rsidRPr="00376B08" w:rsidRDefault="00376B08" w:rsidP="00636C01">
      <w:pPr>
        <w:pStyle w:val="berschrift1"/>
        <w:jc w:val="both"/>
      </w:pPr>
      <w:r w:rsidRPr="00376B08">
        <w:t xml:space="preserve">Gesamtkonzept </w:t>
      </w:r>
      <w:r>
        <w:t>- w</w:t>
      </w:r>
      <w:r w:rsidRPr="00376B08">
        <w:t xml:space="preserve">issenschaftliche und technische Ziele </w:t>
      </w:r>
    </w:p>
    <w:p w14:paraId="6BD6CB5E" w14:textId="2C2F6817" w:rsidR="00376B08" w:rsidRDefault="006D09A3" w:rsidP="00636C01">
      <w:pPr>
        <w:jc w:val="both"/>
      </w:pPr>
      <w:r>
        <w:t>(</w:t>
      </w:r>
      <w:r w:rsidR="00376B08">
        <w:t xml:space="preserve">Kapitel 2: </w:t>
      </w:r>
      <w:r w:rsidR="007D425D">
        <w:t>c</w:t>
      </w:r>
      <w:r w:rsidR="00F354F0">
        <w:t>a.</w:t>
      </w:r>
      <w:r w:rsidR="00376B08">
        <w:t xml:space="preserve"> </w:t>
      </w:r>
      <w:r w:rsidR="00F354F0">
        <w:t>6</w:t>
      </w:r>
      <w:r w:rsidR="00376B08" w:rsidRPr="00287D17">
        <w:t xml:space="preserve"> DIN A4 Seiten</w:t>
      </w:r>
      <w:r>
        <w:t>)</w:t>
      </w:r>
    </w:p>
    <w:p w14:paraId="2A44B2CF" w14:textId="3BC4FCC8" w:rsidR="00BC3AA2" w:rsidRDefault="00BC3AA2" w:rsidP="00636C01">
      <w:pPr>
        <w:jc w:val="both"/>
      </w:pPr>
    </w:p>
    <w:p w14:paraId="0F2248B2" w14:textId="77777777" w:rsidR="00287D17" w:rsidRDefault="00287D17" w:rsidP="00636C01">
      <w:pPr>
        <w:jc w:val="both"/>
      </w:pPr>
    </w:p>
    <w:p w14:paraId="288C8B23" w14:textId="43B091C3" w:rsidR="00E00E04" w:rsidRPr="009E08A3" w:rsidRDefault="00E00E04" w:rsidP="00636C01">
      <w:pPr>
        <w:pStyle w:val="berschrift2"/>
        <w:jc w:val="both"/>
      </w:pPr>
      <w:r w:rsidRPr="009E08A3">
        <w:t>Wissenschaftliche</w:t>
      </w:r>
      <w:r w:rsidR="00537656">
        <w:t xml:space="preserve"> </w:t>
      </w:r>
      <w:r w:rsidRPr="009E08A3">
        <w:t>Exzellenz</w:t>
      </w:r>
      <w:r w:rsidR="009E08A3" w:rsidRPr="009E08A3">
        <w:t>,</w:t>
      </w:r>
      <w:r w:rsidRPr="009E08A3">
        <w:t xml:space="preserve"> Innovationspotential </w:t>
      </w:r>
      <w:r w:rsidR="009E08A3" w:rsidRPr="009E08A3">
        <w:t xml:space="preserve">und </w:t>
      </w:r>
      <w:r w:rsidR="00D8437A">
        <w:tab/>
      </w:r>
      <w:r w:rsidR="00D8437A">
        <w:br/>
      </w:r>
      <w:r w:rsidR="009E08A3" w:rsidRPr="009E08A3">
        <w:t>Erfolgsaussichten</w:t>
      </w:r>
    </w:p>
    <w:p w14:paraId="33927E79" w14:textId="2B5AA8F9" w:rsidR="00E00E04" w:rsidRDefault="00E00E04" w:rsidP="00636C01">
      <w:pPr>
        <w:jc w:val="both"/>
        <w:rPr>
          <w:rFonts w:cs="Times New Roman"/>
          <w:iCs/>
          <w:szCs w:val="24"/>
          <w:lang w:bidi="de-DE"/>
        </w:rPr>
      </w:pPr>
    </w:p>
    <w:p w14:paraId="50112568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160AC432" w14:textId="77777777" w:rsidR="00E00E04" w:rsidRPr="00DC6951" w:rsidRDefault="00E00E04" w:rsidP="00636C01">
      <w:pPr>
        <w:pStyle w:val="berschrift2"/>
        <w:jc w:val="both"/>
      </w:pPr>
      <w:r w:rsidRPr="00DC6951">
        <w:t>Stand von Wissenschaft und Technik (W&amp;T)</w:t>
      </w:r>
    </w:p>
    <w:p w14:paraId="60786B12" w14:textId="3CD4F587" w:rsidR="00F4630C" w:rsidRDefault="00F4630C" w:rsidP="00636C01">
      <w:pPr>
        <w:jc w:val="both"/>
        <w:rPr>
          <w:rFonts w:cs="Times New Roman"/>
          <w:iCs/>
          <w:szCs w:val="24"/>
          <w:lang w:bidi="de-DE"/>
        </w:rPr>
      </w:pPr>
    </w:p>
    <w:p w14:paraId="50DC015A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06B0860E" w14:textId="77777777" w:rsidR="00F4630C" w:rsidRPr="00051C24" w:rsidRDefault="00F4630C" w:rsidP="00636C01">
      <w:pPr>
        <w:pStyle w:val="berschrift2"/>
        <w:jc w:val="both"/>
      </w:pPr>
      <w:r>
        <w:t>I</w:t>
      </w:r>
      <w:r w:rsidRPr="00051C24">
        <w:t xml:space="preserve">nternationaler </w:t>
      </w:r>
      <w:r>
        <w:t>Austausch</w:t>
      </w:r>
    </w:p>
    <w:p w14:paraId="6E95A4AD" w14:textId="232CB436" w:rsidR="00E00E04" w:rsidRDefault="00E00E04" w:rsidP="00636C01">
      <w:pPr>
        <w:jc w:val="both"/>
        <w:rPr>
          <w:rFonts w:cs="Times New Roman"/>
          <w:iCs/>
          <w:szCs w:val="24"/>
          <w:lang w:bidi="de-DE"/>
        </w:rPr>
      </w:pPr>
    </w:p>
    <w:p w14:paraId="050A3F48" w14:textId="77777777" w:rsidR="006D09A3" w:rsidRDefault="006D09A3" w:rsidP="00636C01">
      <w:pPr>
        <w:jc w:val="both"/>
        <w:rPr>
          <w:rFonts w:cs="Times New Roman"/>
          <w:iCs/>
          <w:szCs w:val="24"/>
          <w:lang w:bidi="de-DE"/>
        </w:rPr>
      </w:pPr>
    </w:p>
    <w:p w14:paraId="7DDB7F40" w14:textId="77777777" w:rsidR="00DC6951" w:rsidRPr="00DC6951" w:rsidRDefault="00DC6951" w:rsidP="00636C01">
      <w:pPr>
        <w:pStyle w:val="berschrift2"/>
        <w:jc w:val="both"/>
      </w:pPr>
      <w:r>
        <w:t>Anwendungsbezug</w:t>
      </w:r>
    </w:p>
    <w:p w14:paraId="688F6BA6" w14:textId="314B8572" w:rsidR="00F4630C" w:rsidRDefault="00F4630C" w:rsidP="00636C01">
      <w:pPr>
        <w:jc w:val="both"/>
        <w:rPr>
          <w:rFonts w:cs="Times New Roman"/>
          <w:iCs/>
          <w:szCs w:val="24"/>
          <w:lang w:bidi="de-DE"/>
        </w:rPr>
      </w:pPr>
    </w:p>
    <w:p w14:paraId="394B2368" w14:textId="77777777" w:rsidR="00287D17" w:rsidRDefault="00287D17" w:rsidP="00636C01">
      <w:pPr>
        <w:jc w:val="both"/>
        <w:rPr>
          <w:rFonts w:cs="Times New Roman"/>
          <w:iCs/>
          <w:szCs w:val="24"/>
          <w:lang w:bidi="de-DE"/>
        </w:rPr>
      </w:pPr>
    </w:p>
    <w:p w14:paraId="6121ADBF" w14:textId="373D8F8F" w:rsidR="00F4630C" w:rsidRDefault="00F4630C" w:rsidP="00636C01">
      <w:pPr>
        <w:pStyle w:val="berschrift1"/>
        <w:jc w:val="both"/>
      </w:pPr>
      <w:r w:rsidRPr="00400ACD">
        <w:t>Nachwuchsförderung und Kompetenzerhalt</w:t>
      </w:r>
    </w:p>
    <w:p w14:paraId="2DD7BE14" w14:textId="5CDE8319" w:rsidR="00116836" w:rsidRDefault="006D09A3" w:rsidP="006D09A3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>(</w:t>
      </w:r>
      <w:r w:rsidRPr="006D09A3">
        <w:rPr>
          <w:rFonts w:cs="Times New Roman"/>
          <w:iCs/>
          <w:szCs w:val="24"/>
          <w:lang w:bidi="de-DE"/>
        </w:rPr>
        <w:t xml:space="preserve">Kapitel 3: </w:t>
      </w:r>
      <w:r w:rsidR="0076035C">
        <w:rPr>
          <w:rFonts w:cs="Times New Roman"/>
          <w:iCs/>
          <w:szCs w:val="24"/>
          <w:lang w:bidi="de-DE"/>
        </w:rPr>
        <w:t>c</w:t>
      </w:r>
      <w:r w:rsidR="00F354F0">
        <w:rPr>
          <w:rFonts w:cs="Times New Roman"/>
          <w:iCs/>
          <w:szCs w:val="24"/>
          <w:lang w:bidi="de-DE"/>
        </w:rPr>
        <w:t>a.</w:t>
      </w:r>
      <w:r w:rsidRPr="006D09A3">
        <w:rPr>
          <w:rFonts w:cs="Times New Roman"/>
          <w:iCs/>
          <w:szCs w:val="24"/>
          <w:lang w:bidi="de-DE"/>
        </w:rPr>
        <w:t xml:space="preserve"> 1 DIN A4 Seite</w:t>
      </w:r>
      <w:r>
        <w:rPr>
          <w:rFonts w:cs="Times New Roman"/>
          <w:iCs/>
          <w:szCs w:val="24"/>
          <w:lang w:bidi="de-DE"/>
        </w:rPr>
        <w:t>)</w:t>
      </w:r>
    </w:p>
    <w:p w14:paraId="0DDB3ABF" w14:textId="77777777" w:rsidR="00AB01C1" w:rsidRDefault="00AB01C1" w:rsidP="00636C01">
      <w:pPr>
        <w:jc w:val="both"/>
        <w:rPr>
          <w:rFonts w:cs="Times New Roman"/>
          <w:iCs/>
          <w:szCs w:val="24"/>
          <w:lang w:bidi="de-DE"/>
        </w:rPr>
      </w:pPr>
    </w:p>
    <w:p w14:paraId="0A7D6C4E" w14:textId="77777777" w:rsidR="00287D17" w:rsidRDefault="00287D17" w:rsidP="00636C01">
      <w:pPr>
        <w:jc w:val="both"/>
        <w:rPr>
          <w:rFonts w:cs="Times New Roman"/>
          <w:iCs/>
          <w:szCs w:val="24"/>
          <w:lang w:bidi="de-DE"/>
        </w:rPr>
      </w:pPr>
    </w:p>
    <w:p w14:paraId="48A3C781" w14:textId="77777777" w:rsidR="00116836" w:rsidRPr="00116836" w:rsidRDefault="00116836" w:rsidP="00636C01">
      <w:pPr>
        <w:pStyle w:val="berschrift1"/>
        <w:jc w:val="both"/>
        <w:rPr>
          <w:lang w:bidi="de-DE"/>
        </w:rPr>
      </w:pPr>
      <w:r w:rsidRPr="00116836">
        <w:rPr>
          <w:lang w:bidi="de-DE"/>
        </w:rPr>
        <w:t>Arbeitsplan ‐ Strukturelles Gesamtkonzept</w:t>
      </w:r>
    </w:p>
    <w:p w14:paraId="4E296938" w14:textId="505E6CC8" w:rsidR="00116836" w:rsidRPr="00116836" w:rsidRDefault="006D09A3" w:rsidP="00636C01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 xml:space="preserve">(Kapitel 4: </w:t>
      </w:r>
      <w:r w:rsidR="00904D3D">
        <w:rPr>
          <w:rFonts w:cs="Times New Roman"/>
          <w:iCs/>
          <w:szCs w:val="24"/>
          <w:lang w:bidi="de-DE"/>
        </w:rPr>
        <w:t>c</w:t>
      </w:r>
      <w:r w:rsidR="00F354F0">
        <w:rPr>
          <w:rFonts w:cs="Times New Roman"/>
          <w:iCs/>
          <w:szCs w:val="24"/>
          <w:lang w:bidi="de-DE"/>
        </w:rPr>
        <w:t>a.</w:t>
      </w:r>
      <w:r w:rsidR="00116836" w:rsidRPr="00116836">
        <w:rPr>
          <w:rFonts w:cs="Times New Roman"/>
          <w:iCs/>
          <w:szCs w:val="24"/>
          <w:lang w:bidi="de-DE"/>
        </w:rPr>
        <w:t xml:space="preserve"> </w:t>
      </w:r>
      <w:r w:rsidR="007E6B1A" w:rsidRPr="00287D17">
        <w:rPr>
          <w:rFonts w:cs="Times New Roman"/>
          <w:iCs/>
          <w:szCs w:val="24"/>
          <w:lang w:bidi="de-DE"/>
        </w:rPr>
        <w:t>5</w:t>
      </w:r>
      <w:r w:rsidR="00655E07" w:rsidRPr="00287D17">
        <w:rPr>
          <w:rFonts w:cs="Times New Roman"/>
          <w:iCs/>
          <w:szCs w:val="24"/>
          <w:lang w:bidi="de-DE"/>
        </w:rPr>
        <w:t xml:space="preserve"> </w:t>
      </w:r>
      <w:r w:rsidR="00116836" w:rsidRPr="00287D17">
        <w:rPr>
          <w:rFonts w:cs="Times New Roman"/>
          <w:iCs/>
          <w:szCs w:val="24"/>
          <w:lang w:bidi="de-DE"/>
        </w:rPr>
        <w:t>DIN A4</w:t>
      </w:r>
      <w:r w:rsidR="00116836" w:rsidRPr="00116836">
        <w:rPr>
          <w:rFonts w:cs="Times New Roman"/>
          <w:iCs/>
          <w:szCs w:val="24"/>
          <w:lang w:bidi="de-DE"/>
        </w:rPr>
        <w:t xml:space="preserve"> Seiten.</w:t>
      </w:r>
      <w:r>
        <w:rPr>
          <w:rFonts w:cs="Times New Roman"/>
          <w:iCs/>
          <w:szCs w:val="24"/>
          <w:lang w:bidi="de-DE"/>
        </w:rPr>
        <w:t>)</w:t>
      </w:r>
    </w:p>
    <w:p w14:paraId="3588889F" w14:textId="08B09C4B" w:rsidR="006D09A3" w:rsidRDefault="006D09A3" w:rsidP="00636C01">
      <w:pPr>
        <w:jc w:val="both"/>
        <w:rPr>
          <w:lang w:bidi="de-DE"/>
        </w:rPr>
      </w:pPr>
    </w:p>
    <w:p w14:paraId="7A68A64F" w14:textId="77777777" w:rsidR="00287D17" w:rsidRDefault="00287D17" w:rsidP="00636C01">
      <w:pPr>
        <w:jc w:val="both"/>
        <w:rPr>
          <w:lang w:bidi="de-DE"/>
        </w:rPr>
      </w:pPr>
    </w:p>
    <w:p w14:paraId="408EB31B" w14:textId="4719F260" w:rsidR="009F0C77" w:rsidRPr="009F0C77" w:rsidRDefault="009F0C77" w:rsidP="00636C01">
      <w:pPr>
        <w:pStyle w:val="berschrift1"/>
        <w:jc w:val="both"/>
        <w:rPr>
          <w:lang w:bidi="de-DE"/>
        </w:rPr>
      </w:pPr>
      <w:r>
        <w:rPr>
          <w:lang w:bidi="de-DE"/>
        </w:rPr>
        <w:t>K</w:t>
      </w:r>
      <w:r w:rsidRPr="009F0C77">
        <w:rPr>
          <w:lang w:bidi="de-DE"/>
        </w:rPr>
        <w:t>osten</w:t>
      </w:r>
      <w:r>
        <w:rPr>
          <w:lang w:bidi="de-DE"/>
        </w:rPr>
        <w:t>übersicht</w:t>
      </w:r>
      <w:r w:rsidRPr="009F0C77">
        <w:rPr>
          <w:lang w:bidi="de-DE"/>
        </w:rPr>
        <w:t xml:space="preserve"> –</w:t>
      </w:r>
      <w:r w:rsidR="000340B3">
        <w:rPr>
          <w:lang w:bidi="de-DE"/>
        </w:rPr>
        <w:t xml:space="preserve"> </w:t>
      </w:r>
      <w:r w:rsidRPr="009F0C77">
        <w:rPr>
          <w:lang w:bidi="de-DE"/>
        </w:rPr>
        <w:t>Finanz</w:t>
      </w:r>
      <w:r>
        <w:rPr>
          <w:lang w:bidi="de-DE"/>
        </w:rPr>
        <w:t xml:space="preserve">volumen des </w:t>
      </w:r>
      <w:r w:rsidRPr="009F0C77">
        <w:rPr>
          <w:lang w:bidi="de-DE"/>
        </w:rPr>
        <w:t>Projekts</w:t>
      </w:r>
    </w:p>
    <w:p w14:paraId="3D79E8FA" w14:textId="0C70E9D9" w:rsidR="009F0C77" w:rsidRPr="009F0C77" w:rsidRDefault="006D09A3" w:rsidP="00636C01">
      <w:pPr>
        <w:jc w:val="both"/>
        <w:rPr>
          <w:lang w:bidi="de-DE"/>
        </w:rPr>
      </w:pPr>
      <w:r>
        <w:rPr>
          <w:lang w:bidi="de-DE"/>
        </w:rPr>
        <w:t xml:space="preserve">(Kapitel 5: </w:t>
      </w:r>
      <w:r w:rsidR="00373897">
        <w:rPr>
          <w:lang w:bidi="de-DE"/>
        </w:rPr>
        <w:t>c</w:t>
      </w:r>
      <w:r w:rsidR="009F0C77" w:rsidRPr="009F0C77">
        <w:rPr>
          <w:lang w:bidi="de-DE"/>
        </w:rPr>
        <w:t>a. 2 DIN A4 Seiten.</w:t>
      </w:r>
      <w:r>
        <w:rPr>
          <w:lang w:bidi="de-DE"/>
        </w:rPr>
        <w:t>)</w:t>
      </w:r>
    </w:p>
    <w:p w14:paraId="0CDA924A" w14:textId="64FA887E" w:rsidR="006D09A3" w:rsidRDefault="006D09A3" w:rsidP="00636C01">
      <w:pPr>
        <w:jc w:val="both"/>
        <w:rPr>
          <w:lang w:bidi="de-DE"/>
        </w:rPr>
      </w:pPr>
    </w:p>
    <w:p w14:paraId="7A5344E1" w14:textId="77777777" w:rsidR="00F354F0" w:rsidRDefault="00F354F0" w:rsidP="00636C01">
      <w:pPr>
        <w:jc w:val="both"/>
        <w:rPr>
          <w:lang w:bidi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75"/>
        <w:gridCol w:w="2230"/>
        <w:gridCol w:w="2231"/>
        <w:gridCol w:w="2231"/>
      </w:tblGrid>
      <w:tr w:rsidR="00CE404A" w14:paraId="33F10CE1" w14:textId="77777777" w:rsidTr="00CE404A">
        <w:tc>
          <w:tcPr>
            <w:tcW w:w="2375" w:type="dxa"/>
          </w:tcPr>
          <w:p w14:paraId="120C1325" w14:textId="641BF691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Pos</w:t>
            </w:r>
            <w:r w:rsidR="00AB01C1">
              <w:rPr>
                <w:b/>
                <w:bCs/>
                <w:lang w:bidi="de-DE"/>
              </w:rPr>
              <w:t>i</w:t>
            </w:r>
            <w:r w:rsidRPr="00D37E4A">
              <w:rPr>
                <w:b/>
                <w:bCs/>
                <w:lang w:bidi="de-DE"/>
              </w:rPr>
              <w:t>t</w:t>
            </w:r>
            <w:r w:rsidR="00AB01C1">
              <w:rPr>
                <w:b/>
                <w:bCs/>
                <w:lang w:bidi="de-DE"/>
              </w:rPr>
              <w:t>ion</w:t>
            </w:r>
            <w:r w:rsidRPr="00D37E4A">
              <w:rPr>
                <w:b/>
                <w:bCs/>
                <w:lang w:bidi="de-DE"/>
              </w:rPr>
              <w:t>en</w:t>
            </w:r>
          </w:p>
        </w:tc>
        <w:tc>
          <w:tcPr>
            <w:tcW w:w="2230" w:type="dxa"/>
          </w:tcPr>
          <w:p w14:paraId="7447246A" w14:textId="33259926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1</w:t>
            </w:r>
          </w:p>
        </w:tc>
        <w:tc>
          <w:tcPr>
            <w:tcW w:w="2231" w:type="dxa"/>
          </w:tcPr>
          <w:p w14:paraId="684CFCA1" w14:textId="04691F11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2</w:t>
            </w:r>
          </w:p>
        </w:tc>
        <w:tc>
          <w:tcPr>
            <w:tcW w:w="2231" w:type="dxa"/>
          </w:tcPr>
          <w:p w14:paraId="6C848BB8" w14:textId="7A5B89D3" w:rsidR="00CE404A" w:rsidRDefault="00CE404A" w:rsidP="00CE404A">
            <w:pPr>
              <w:spacing w:before="40" w:after="40"/>
              <w:jc w:val="both"/>
              <w:rPr>
                <w:lang w:bidi="de-DE"/>
              </w:rPr>
            </w:pPr>
            <w:r>
              <w:rPr>
                <w:b/>
                <w:bCs/>
                <w:lang w:bidi="de-DE"/>
              </w:rPr>
              <w:t>Verbundpartner 3</w:t>
            </w:r>
          </w:p>
        </w:tc>
      </w:tr>
      <w:tr w:rsidR="00CE404A" w14:paraId="56A4204E" w14:textId="77777777" w:rsidTr="00CE404A">
        <w:tc>
          <w:tcPr>
            <w:tcW w:w="2375" w:type="dxa"/>
          </w:tcPr>
          <w:p w14:paraId="4187D11B" w14:textId="694DEBB1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Wiss. Nachwuchs</w:t>
            </w:r>
            <w:r w:rsidRPr="00CE404A" w:rsidDel="00FE744C">
              <w:rPr>
                <w:b/>
                <w:bCs/>
                <w:lang w:bidi="de-DE"/>
              </w:rPr>
              <w:t xml:space="preserve"> </w:t>
            </w:r>
          </w:p>
        </w:tc>
        <w:tc>
          <w:tcPr>
            <w:tcW w:w="2230" w:type="dxa"/>
          </w:tcPr>
          <w:p w14:paraId="126DC996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18DB2BA1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B257271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CE404A" w14:paraId="6EEC1B2C" w14:textId="77777777" w:rsidTr="00CE404A">
        <w:tc>
          <w:tcPr>
            <w:tcW w:w="2375" w:type="dxa"/>
          </w:tcPr>
          <w:p w14:paraId="71784692" w14:textId="57105D30" w:rsidR="00CE404A" w:rsidRPr="00D37E4A" w:rsidRDefault="00CE404A" w:rsidP="00CE404A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Sonstiges Personal</w:t>
            </w:r>
            <w:r w:rsidRPr="00CE404A" w:rsidDel="00FE744C">
              <w:rPr>
                <w:b/>
                <w:bCs/>
                <w:lang w:bidi="de-DE"/>
              </w:rPr>
              <w:t xml:space="preserve"> </w:t>
            </w:r>
          </w:p>
        </w:tc>
        <w:tc>
          <w:tcPr>
            <w:tcW w:w="2230" w:type="dxa"/>
          </w:tcPr>
          <w:p w14:paraId="2E384102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F22A7D8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F8DD333" w14:textId="77777777" w:rsidR="00CE404A" w:rsidRDefault="00CE404A" w:rsidP="00CE404A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3BDB1433" w14:textId="77777777" w:rsidTr="00CE404A">
        <w:tc>
          <w:tcPr>
            <w:tcW w:w="2375" w:type="dxa"/>
          </w:tcPr>
          <w:p w14:paraId="72DB6A68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Reisen Inland</w:t>
            </w:r>
          </w:p>
        </w:tc>
        <w:tc>
          <w:tcPr>
            <w:tcW w:w="2230" w:type="dxa"/>
          </w:tcPr>
          <w:p w14:paraId="668E08B2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1F08AAC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404EBE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1E158DE4" w14:textId="77777777" w:rsidTr="00CE404A">
        <w:tc>
          <w:tcPr>
            <w:tcW w:w="2375" w:type="dxa"/>
          </w:tcPr>
          <w:p w14:paraId="5EA2B81A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Reisen Europa</w:t>
            </w:r>
          </w:p>
        </w:tc>
        <w:tc>
          <w:tcPr>
            <w:tcW w:w="2230" w:type="dxa"/>
          </w:tcPr>
          <w:p w14:paraId="237D938A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391E3A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ED78BA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64E89F71" w14:textId="77777777" w:rsidTr="00CE404A">
        <w:tc>
          <w:tcPr>
            <w:tcW w:w="2375" w:type="dxa"/>
          </w:tcPr>
          <w:p w14:paraId="3BF11FD9" w14:textId="5E96A3F4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 xml:space="preserve">Reisen </w:t>
            </w:r>
            <w:proofErr w:type="spellStart"/>
            <w:r w:rsidR="00A91AEB" w:rsidRPr="00D37E4A">
              <w:rPr>
                <w:b/>
                <w:bCs/>
                <w:lang w:bidi="de-DE"/>
              </w:rPr>
              <w:t>a</w:t>
            </w:r>
            <w:r w:rsidR="008A6D3F" w:rsidRPr="00D37E4A">
              <w:rPr>
                <w:b/>
                <w:bCs/>
                <w:lang w:bidi="de-DE"/>
              </w:rPr>
              <w:t>u</w:t>
            </w:r>
            <w:r w:rsidR="00CE404A" w:rsidRPr="00D37E4A">
              <w:rPr>
                <w:b/>
                <w:bCs/>
                <w:lang w:bidi="de-DE"/>
              </w:rPr>
              <w:t>ß</w:t>
            </w:r>
            <w:r w:rsidRPr="00D37E4A">
              <w:rPr>
                <w:b/>
                <w:bCs/>
                <w:lang w:bidi="de-DE"/>
              </w:rPr>
              <w:t>ereurop</w:t>
            </w:r>
            <w:proofErr w:type="spellEnd"/>
            <w:r w:rsidRPr="00D37E4A">
              <w:rPr>
                <w:b/>
                <w:bCs/>
                <w:lang w:bidi="de-DE"/>
              </w:rPr>
              <w:t>.</w:t>
            </w:r>
          </w:p>
        </w:tc>
        <w:tc>
          <w:tcPr>
            <w:tcW w:w="2230" w:type="dxa"/>
          </w:tcPr>
          <w:p w14:paraId="2C5F8E44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68E196A6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15D573D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696DD3B3" w14:textId="77777777" w:rsidTr="00CE404A">
        <w:tc>
          <w:tcPr>
            <w:tcW w:w="2375" w:type="dxa"/>
          </w:tcPr>
          <w:p w14:paraId="4B399B8D" w14:textId="77777777" w:rsidR="0034627B" w:rsidRPr="00D37E4A" w:rsidRDefault="0034627B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D37E4A">
              <w:rPr>
                <w:b/>
                <w:bCs/>
                <w:lang w:bidi="de-DE"/>
              </w:rPr>
              <w:t>Sonstige Kosten</w:t>
            </w:r>
          </w:p>
        </w:tc>
        <w:tc>
          <w:tcPr>
            <w:tcW w:w="2230" w:type="dxa"/>
          </w:tcPr>
          <w:p w14:paraId="7C114078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3CE32A0A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1D09194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CE404A" w14:paraId="0FF0216A" w14:textId="77777777" w:rsidTr="00CE404A">
        <w:tc>
          <w:tcPr>
            <w:tcW w:w="2375" w:type="dxa"/>
            <w:vMerge w:val="restart"/>
          </w:tcPr>
          <w:p w14:paraId="355F5A76" w14:textId="3F16954B" w:rsidR="00CE404A" w:rsidRPr="00D37E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>Unteraufträge</w:t>
            </w:r>
          </w:p>
        </w:tc>
        <w:tc>
          <w:tcPr>
            <w:tcW w:w="2230" w:type="dxa"/>
          </w:tcPr>
          <w:p w14:paraId="261E31F1" w14:textId="03BE1D68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  <w:tc>
          <w:tcPr>
            <w:tcW w:w="2231" w:type="dxa"/>
          </w:tcPr>
          <w:p w14:paraId="6F6EB28E" w14:textId="1646BBD6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  <w:tc>
          <w:tcPr>
            <w:tcW w:w="2231" w:type="dxa"/>
          </w:tcPr>
          <w:p w14:paraId="04C4E0C9" w14:textId="402C2D0C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  <w:r>
              <w:rPr>
                <w:lang w:bidi="de-DE"/>
              </w:rPr>
              <w:t>UA</w:t>
            </w:r>
          </w:p>
        </w:tc>
      </w:tr>
      <w:tr w:rsidR="00CE404A" w14:paraId="665FB281" w14:textId="77777777" w:rsidTr="00CE404A">
        <w:tc>
          <w:tcPr>
            <w:tcW w:w="2375" w:type="dxa"/>
            <w:vMerge/>
          </w:tcPr>
          <w:p w14:paraId="05F09AAF" w14:textId="77777777" w:rsidR="00CE404A" w:rsidRPr="00D37E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</w:p>
        </w:tc>
        <w:tc>
          <w:tcPr>
            <w:tcW w:w="2230" w:type="dxa"/>
          </w:tcPr>
          <w:p w14:paraId="7A6ADA8D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04F4F27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2D9C75CB" w14:textId="77777777" w:rsidR="00CE404A" w:rsidRDefault="00CE404A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  <w:tr w:rsidR="0034627B" w14:paraId="1A0E61FD" w14:textId="77777777" w:rsidTr="00CE404A">
        <w:trPr>
          <w:trHeight w:val="434"/>
        </w:trPr>
        <w:tc>
          <w:tcPr>
            <w:tcW w:w="2375" w:type="dxa"/>
          </w:tcPr>
          <w:p w14:paraId="0A3EA14C" w14:textId="2C79973A" w:rsidR="0034627B" w:rsidRPr="00CE404A" w:rsidRDefault="00CE404A" w:rsidP="00636C01">
            <w:pPr>
              <w:spacing w:before="40" w:after="40"/>
              <w:jc w:val="both"/>
              <w:rPr>
                <w:b/>
                <w:bCs/>
                <w:lang w:bidi="de-DE"/>
              </w:rPr>
            </w:pPr>
            <w:r w:rsidRPr="00CE404A">
              <w:rPr>
                <w:b/>
                <w:bCs/>
                <w:lang w:bidi="de-DE"/>
              </w:rPr>
              <w:t xml:space="preserve">Kalkulierte </w:t>
            </w:r>
            <w:r w:rsidR="0034627B" w:rsidRPr="00CE404A">
              <w:rPr>
                <w:b/>
                <w:bCs/>
                <w:lang w:bidi="de-DE"/>
              </w:rPr>
              <w:t>Mittel</w:t>
            </w:r>
          </w:p>
        </w:tc>
        <w:tc>
          <w:tcPr>
            <w:tcW w:w="2230" w:type="dxa"/>
          </w:tcPr>
          <w:p w14:paraId="1FBEA685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700701D9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  <w:tc>
          <w:tcPr>
            <w:tcW w:w="2231" w:type="dxa"/>
          </w:tcPr>
          <w:p w14:paraId="57DED140" w14:textId="77777777" w:rsidR="0034627B" w:rsidRDefault="0034627B" w:rsidP="00636C01">
            <w:pPr>
              <w:spacing w:before="40" w:after="40"/>
              <w:ind w:right="157"/>
              <w:jc w:val="both"/>
              <w:rPr>
                <w:lang w:bidi="de-DE"/>
              </w:rPr>
            </w:pPr>
          </w:p>
        </w:tc>
      </w:tr>
    </w:tbl>
    <w:p w14:paraId="2A31A7B7" w14:textId="77777777" w:rsidR="002A4355" w:rsidRDefault="002A4355" w:rsidP="00636C01">
      <w:pPr>
        <w:jc w:val="both"/>
        <w:rPr>
          <w:i/>
          <w:iCs/>
          <w:sz w:val="22"/>
          <w:szCs w:val="21"/>
          <w:lang w:bidi="de-DE"/>
        </w:rPr>
      </w:pPr>
    </w:p>
    <w:p w14:paraId="7309EA3E" w14:textId="2BF9D373" w:rsidR="009F0C77" w:rsidRPr="00636C01" w:rsidRDefault="006F4884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Anm.:</w:t>
      </w:r>
    </w:p>
    <w:p w14:paraId="2A23AE4F" w14:textId="5557E4A0" w:rsidR="00E64402" w:rsidRPr="00636C01" w:rsidRDefault="00E64402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Kosten sind in T</w:t>
      </w:r>
      <w:r w:rsidR="00862AC2">
        <w:rPr>
          <w:i/>
          <w:iCs/>
          <w:sz w:val="22"/>
          <w:szCs w:val="21"/>
          <w:lang w:bidi="de-DE"/>
        </w:rPr>
        <w:t>ausend</w:t>
      </w:r>
      <w:r w:rsidRPr="00636C01">
        <w:rPr>
          <w:i/>
          <w:iCs/>
          <w:sz w:val="22"/>
          <w:szCs w:val="21"/>
          <w:lang w:bidi="de-DE"/>
        </w:rPr>
        <w:t xml:space="preserve"> Euro einzutragen.</w:t>
      </w:r>
    </w:p>
    <w:p w14:paraId="5E6C5497" w14:textId="270A5955" w:rsidR="009F0C77" w:rsidRPr="00636C01" w:rsidRDefault="006F4884" w:rsidP="00636C01">
      <w:pPr>
        <w:jc w:val="both"/>
        <w:rPr>
          <w:rFonts w:cs="Times New Roman"/>
          <w:b/>
          <w:bCs/>
          <w:i/>
          <w:iCs/>
          <w:sz w:val="22"/>
          <w:lang w:bidi="de-DE"/>
        </w:rPr>
      </w:pPr>
      <w:r w:rsidRPr="00636C01">
        <w:rPr>
          <w:i/>
          <w:iCs/>
          <w:sz w:val="22"/>
          <w:szCs w:val="21"/>
        </w:rPr>
        <w:t>Reisekosten sind für die Kategorien Inland, Europa und außereuropäische Reisen aufgeschlüsselt</w:t>
      </w:r>
      <w:r w:rsidR="00A91AEB" w:rsidRPr="00636C01">
        <w:rPr>
          <w:i/>
          <w:iCs/>
          <w:sz w:val="22"/>
          <w:szCs w:val="21"/>
        </w:rPr>
        <w:t xml:space="preserve"> im Text </w:t>
      </w:r>
      <w:r w:rsidRPr="00636C01">
        <w:rPr>
          <w:i/>
          <w:iCs/>
          <w:sz w:val="22"/>
          <w:szCs w:val="21"/>
        </w:rPr>
        <w:t>zu begründen.</w:t>
      </w:r>
    </w:p>
    <w:p w14:paraId="7CF61FA9" w14:textId="77777777" w:rsidR="009F0C77" w:rsidRPr="00636C01" w:rsidRDefault="006F4884" w:rsidP="00636C01">
      <w:pPr>
        <w:jc w:val="both"/>
        <w:rPr>
          <w:i/>
          <w:iCs/>
          <w:sz w:val="22"/>
          <w:szCs w:val="21"/>
          <w:lang w:bidi="de-DE"/>
        </w:rPr>
      </w:pPr>
      <w:r w:rsidRPr="00636C01">
        <w:rPr>
          <w:i/>
          <w:iCs/>
          <w:sz w:val="22"/>
          <w:szCs w:val="21"/>
          <w:lang w:bidi="de-DE"/>
        </w:rPr>
        <w:t>Sonstige Kosten fassen Material, Investitionen, Abschreibungen, Unteraufträge usw. zusammen. Diese Kosten sind später bei Antrags- bzw. Angebotsabgabe aufzuschlüsseln und durch den Projektträger zu bewerten. Diese Kosten sind in der Skizze realistisch abzuschätzen und zusammenzufassen.</w:t>
      </w:r>
    </w:p>
    <w:p w14:paraId="19D6F0AD" w14:textId="0D0D6172" w:rsidR="00400ACD" w:rsidRPr="00400ACD" w:rsidRDefault="006F4884" w:rsidP="005E4BA7">
      <w:pPr>
        <w:pStyle w:val="berschrift1"/>
        <w:jc w:val="both"/>
      </w:pPr>
      <w:r>
        <w:rPr>
          <w:lang w:bidi="de-DE"/>
        </w:rPr>
        <w:t>Übersicht zu e</w:t>
      </w:r>
      <w:r w:rsidR="00116836" w:rsidRPr="00400ACD">
        <w:rPr>
          <w:lang w:bidi="de-DE"/>
        </w:rPr>
        <w:t>inschlägige</w:t>
      </w:r>
      <w:r>
        <w:rPr>
          <w:lang w:bidi="de-DE"/>
        </w:rPr>
        <w:t>n</w:t>
      </w:r>
      <w:r w:rsidR="00116836" w:rsidRPr="00400ACD">
        <w:rPr>
          <w:lang w:bidi="de-DE"/>
        </w:rPr>
        <w:t xml:space="preserve"> Erfahrungen von </w:t>
      </w:r>
      <w:r w:rsidR="00D8437A">
        <w:rPr>
          <w:lang w:bidi="de-DE"/>
        </w:rPr>
        <w:tab/>
      </w:r>
      <w:r w:rsidR="00D8437A">
        <w:rPr>
          <w:lang w:bidi="de-DE"/>
        </w:rPr>
        <w:br/>
      </w:r>
      <w:r w:rsidR="00CE404A">
        <w:rPr>
          <w:lang w:bidi="de-DE"/>
        </w:rPr>
        <w:t>Skizzeneinreichenden</w:t>
      </w:r>
      <w:r w:rsidR="00116836" w:rsidRPr="00400ACD">
        <w:rPr>
          <w:lang w:bidi="de-DE"/>
        </w:rPr>
        <w:t xml:space="preserve"> und ggf. </w:t>
      </w:r>
      <w:r w:rsidR="00116836">
        <w:rPr>
          <w:lang w:bidi="de-DE"/>
        </w:rPr>
        <w:t>P</w:t>
      </w:r>
      <w:r w:rsidR="008A3EA1">
        <w:rPr>
          <w:lang w:bidi="de-DE"/>
        </w:rPr>
        <w:t>rojektp</w:t>
      </w:r>
      <w:r w:rsidR="00116836" w:rsidRPr="00400ACD">
        <w:rPr>
          <w:lang w:bidi="de-DE"/>
        </w:rPr>
        <w:t>artner*innen</w:t>
      </w:r>
      <w:r w:rsidR="00116836">
        <w:t xml:space="preserve"> </w:t>
      </w:r>
    </w:p>
    <w:p w14:paraId="022F7A55" w14:textId="76255495" w:rsidR="006F4884" w:rsidRDefault="00F354F0" w:rsidP="00636C01">
      <w:pPr>
        <w:jc w:val="both"/>
        <w:rPr>
          <w:rFonts w:cs="Times New Roman"/>
          <w:iCs/>
          <w:szCs w:val="24"/>
          <w:lang w:bidi="de-DE"/>
        </w:rPr>
      </w:pPr>
      <w:r>
        <w:rPr>
          <w:rFonts w:cs="Times New Roman"/>
          <w:iCs/>
          <w:szCs w:val="24"/>
          <w:lang w:bidi="de-DE"/>
        </w:rPr>
        <w:t>Keine Seitenbeschränkung</w:t>
      </w:r>
    </w:p>
    <w:p w14:paraId="112AC7B3" w14:textId="77777777" w:rsidR="00862AC2" w:rsidRDefault="00862AC2" w:rsidP="00636C01">
      <w:pPr>
        <w:jc w:val="both"/>
        <w:rPr>
          <w:rFonts w:cs="Times New Roman"/>
          <w:iCs/>
          <w:szCs w:val="24"/>
          <w:lang w:bidi="de-DE"/>
        </w:rPr>
      </w:pPr>
    </w:p>
    <w:p w14:paraId="2498505F" w14:textId="77777777" w:rsidR="00911CD1" w:rsidRDefault="00911CD1" w:rsidP="00636C01">
      <w:pPr>
        <w:jc w:val="both"/>
        <w:rPr>
          <w:rFonts w:cs="Times New Roman"/>
          <w:iCs/>
          <w:szCs w:val="24"/>
          <w:lang w:bidi="de-DE"/>
        </w:rPr>
      </w:pPr>
    </w:p>
    <w:p w14:paraId="7274BC0F" w14:textId="347277E5" w:rsidR="006F4884" w:rsidRPr="0011367F" w:rsidRDefault="00911CD1" w:rsidP="00636C01">
      <w:pPr>
        <w:pStyle w:val="berschrift1"/>
        <w:jc w:val="both"/>
        <w:rPr>
          <w:lang w:bidi="de-DE"/>
        </w:rPr>
      </w:pPr>
      <w:r w:rsidRPr="0011367F">
        <w:rPr>
          <w:lang w:bidi="de-DE"/>
        </w:rPr>
        <w:t>Zustimmung der</w:t>
      </w:r>
      <w:r w:rsidR="006F4884" w:rsidRPr="0011367F">
        <w:rPr>
          <w:lang w:bidi="de-DE"/>
        </w:rPr>
        <w:t xml:space="preserve"> </w:t>
      </w:r>
      <w:r w:rsidR="0011367F" w:rsidRPr="0011367F">
        <w:rPr>
          <w:lang w:bidi="de-DE"/>
        </w:rPr>
        <w:t>Skizzeneinreichenden</w:t>
      </w:r>
      <w:r w:rsidR="006F4884" w:rsidRPr="0011367F">
        <w:rPr>
          <w:lang w:bidi="de-DE"/>
        </w:rPr>
        <w:t xml:space="preserve"> zur Veröffentlichung der Ergebnisse</w:t>
      </w:r>
    </w:p>
    <w:p w14:paraId="00C8AD97" w14:textId="7176376E" w:rsidR="00400ACD" w:rsidRDefault="006F4884" w:rsidP="00636C01">
      <w:pPr>
        <w:jc w:val="both"/>
        <w:rPr>
          <w:rFonts w:cs="Times New Roman"/>
          <w:iCs/>
          <w:szCs w:val="24"/>
          <w:lang w:bidi="de-DE"/>
        </w:rPr>
      </w:pPr>
      <w:r w:rsidRPr="006F4884">
        <w:rPr>
          <w:rFonts w:cs="Times New Roman"/>
          <w:iCs/>
          <w:szCs w:val="24"/>
          <w:lang w:bidi="de-DE"/>
        </w:rPr>
        <w:t xml:space="preserve">Die </w:t>
      </w:r>
      <w:r w:rsidR="0011367F">
        <w:rPr>
          <w:rFonts w:cs="Times New Roman"/>
          <w:iCs/>
          <w:szCs w:val="24"/>
          <w:lang w:bidi="de-DE"/>
        </w:rPr>
        <w:t>Skizzeneireichenden</w:t>
      </w:r>
      <w:r w:rsidRPr="006F4884">
        <w:rPr>
          <w:rFonts w:cs="Times New Roman"/>
          <w:iCs/>
          <w:szCs w:val="24"/>
          <w:lang w:bidi="de-DE"/>
        </w:rPr>
        <w:t xml:space="preserve"> und die ggf. vorhandenen Verbundpartner*innen erklären sich</w:t>
      </w:r>
      <w:r w:rsidR="0011367F">
        <w:rPr>
          <w:rFonts w:cs="Times New Roman"/>
          <w:iCs/>
          <w:szCs w:val="24"/>
          <w:lang w:bidi="de-DE"/>
        </w:rPr>
        <w:t>, sofern es zu einer Förderung des Projekts kommt,</w:t>
      </w:r>
      <w:r w:rsidRPr="006F4884">
        <w:rPr>
          <w:rFonts w:cs="Times New Roman"/>
          <w:iCs/>
          <w:szCs w:val="24"/>
          <w:lang w:bidi="de-DE"/>
        </w:rPr>
        <w:t xml:space="preserve"> </w:t>
      </w:r>
      <w:r w:rsidR="0011367F" w:rsidRPr="006F4884">
        <w:rPr>
          <w:rFonts w:cs="Times New Roman"/>
          <w:iCs/>
          <w:szCs w:val="24"/>
          <w:lang w:bidi="de-DE"/>
        </w:rPr>
        <w:t xml:space="preserve">damit </w:t>
      </w:r>
      <w:r w:rsidRPr="006F4884">
        <w:rPr>
          <w:rFonts w:cs="Times New Roman"/>
          <w:iCs/>
          <w:szCs w:val="24"/>
          <w:lang w:bidi="de-DE"/>
        </w:rPr>
        <w:t>einverstanden, die Ergebnisse so zu veröffentlichen, dass sie einer breiten Öffentlichkeit möglichst als Open Access zugänglich sind. Fachberichte sind auf den Internetseiten der Antragsteller*innen und ggf. vorhandener Verbundpartner*innen zugänglich zu machen.</w:t>
      </w:r>
    </w:p>
    <w:sectPr w:rsidR="00400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6E8B" w14:textId="77777777" w:rsidR="006A3D25" w:rsidRDefault="006A3D25" w:rsidP="00E1117C">
      <w:pPr>
        <w:spacing w:after="0" w:line="240" w:lineRule="auto"/>
      </w:pPr>
      <w:r>
        <w:separator/>
      </w:r>
    </w:p>
  </w:endnote>
  <w:endnote w:type="continuationSeparator" w:id="0">
    <w:p w14:paraId="33E71D68" w14:textId="77777777" w:rsidR="006A3D25" w:rsidRDefault="006A3D25" w:rsidP="00E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4EC" w14:textId="77777777" w:rsidR="006A3D25" w:rsidRDefault="006A3D25" w:rsidP="00E1117C">
      <w:pPr>
        <w:spacing w:after="0" w:line="240" w:lineRule="auto"/>
      </w:pPr>
      <w:r>
        <w:separator/>
      </w:r>
    </w:p>
  </w:footnote>
  <w:footnote w:type="continuationSeparator" w:id="0">
    <w:p w14:paraId="0D692285" w14:textId="77777777" w:rsidR="006A3D25" w:rsidRDefault="006A3D25" w:rsidP="00E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83"/>
    <w:multiLevelType w:val="hybridMultilevel"/>
    <w:tmpl w:val="3CBED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2AD6"/>
    <w:multiLevelType w:val="hybridMultilevel"/>
    <w:tmpl w:val="03289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6FE4"/>
    <w:multiLevelType w:val="hybridMultilevel"/>
    <w:tmpl w:val="F36C3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DB8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E800F1"/>
    <w:multiLevelType w:val="hybridMultilevel"/>
    <w:tmpl w:val="0290C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95B"/>
    <w:multiLevelType w:val="hybridMultilevel"/>
    <w:tmpl w:val="4F388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4648"/>
    <w:multiLevelType w:val="hybridMultilevel"/>
    <w:tmpl w:val="7C7C0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304A"/>
    <w:multiLevelType w:val="hybridMultilevel"/>
    <w:tmpl w:val="A54CE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FB0"/>
    <w:multiLevelType w:val="multilevel"/>
    <w:tmpl w:val="EC8EA41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8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57"/>
    <w:rsid w:val="000203FB"/>
    <w:rsid w:val="000340B3"/>
    <w:rsid w:val="00051C24"/>
    <w:rsid w:val="00070C3B"/>
    <w:rsid w:val="000C7B33"/>
    <w:rsid w:val="00105618"/>
    <w:rsid w:val="0011367F"/>
    <w:rsid w:val="00116836"/>
    <w:rsid w:val="001C278D"/>
    <w:rsid w:val="001E0CA6"/>
    <w:rsid w:val="00263D4D"/>
    <w:rsid w:val="00287D17"/>
    <w:rsid w:val="002A4355"/>
    <w:rsid w:val="0034627B"/>
    <w:rsid w:val="00373897"/>
    <w:rsid w:val="00376B08"/>
    <w:rsid w:val="003A0826"/>
    <w:rsid w:val="003B0FF6"/>
    <w:rsid w:val="003C280C"/>
    <w:rsid w:val="003C4637"/>
    <w:rsid w:val="003D37D6"/>
    <w:rsid w:val="003E3BEF"/>
    <w:rsid w:val="00400ACD"/>
    <w:rsid w:val="004455F6"/>
    <w:rsid w:val="00471FB6"/>
    <w:rsid w:val="004933BE"/>
    <w:rsid w:val="004C17AE"/>
    <w:rsid w:val="004C5268"/>
    <w:rsid w:val="00537656"/>
    <w:rsid w:val="005420F3"/>
    <w:rsid w:val="005620C7"/>
    <w:rsid w:val="00587343"/>
    <w:rsid w:val="00597091"/>
    <w:rsid w:val="005A33E3"/>
    <w:rsid w:val="005B74D1"/>
    <w:rsid w:val="005E4BA7"/>
    <w:rsid w:val="00636C01"/>
    <w:rsid w:val="00640AF2"/>
    <w:rsid w:val="00655E07"/>
    <w:rsid w:val="00671BA2"/>
    <w:rsid w:val="006A3D25"/>
    <w:rsid w:val="006B5FDD"/>
    <w:rsid w:val="006D09A3"/>
    <w:rsid w:val="006F4884"/>
    <w:rsid w:val="00711189"/>
    <w:rsid w:val="00757B57"/>
    <w:rsid w:val="0076035C"/>
    <w:rsid w:val="00797221"/>
    <w:rsid w:val="007A6C92"/>
    <w:rsid w:val="007D425D"/>
    <w:rsid w:val="007E6B1A"/>
    <w:rsid w:val="007F72DF"/>
    <w:rsid w:val="00834A53"/>
    <w:rsid w:val="00862AC2"/>
    <w:rsid w:val="008A18EB"/>
    <w:rsid w:val="008A3EA1"/>
    <w:rsid w:val="008A6D3F"/>
    <w:rsid w:val="00904D3D"/>
    <w:rsid w:val="00911CD1"/>
    <w:rsid w:val="009A152D"/>
    <w:rsid w:val="009A2B18"/>
    <w:rsid w:val="009E08A3"/>
    <w:rsid w:val="009E10F2"/>
    <w:rsid w:val="009F0C77"/>
    <w:rsid w:val="00A13F1F"/>
    <w:rsid w:val="00A30D29"/>
    <w:rsid w:val="00A402C7"/>
    <w:rsid w:val="00A45379"/>
    <w:rsid w:val="00A5171A"/>
    <w:rsid w:val="00A91AEB"/>
    <w:rsid w:val="00AB01C1"/>
    <w:rsid w:val="00AB5E44"/>
    <w:rsid w:val="00AE39DC"/>
    <w:rsid w:val="00AE5AC9"/>
    <w:rsid w:val="00B706D4"/>
    <w:rsid w:val="00B834A9"/>
    <w:rsid w:val="00BC3AA2"/>
    <w:rsid w:val="00BF6FF7"/>
    <w:rsid w:val="00C109EA"/>
    <w:rsid w:val="00C53D1B"/>
    <w:rsid w:val="00C85E2B"/>
    <w:rsid w:val="00CB03DF"/>
    <w:rsid w:val="00CE3A1B"/>
    <w:rsid w:val="00CE404A"/>
    <w:rsid w:val="00CF6AB1"/>
    <w:rsid w:val="00D37E4A"/>
    <w:rsid w:val="00D8437A"/>
    <w:rsid w:val="00DC6951"/>
    <w:rsid w:val="00E00E04"/>
    <w:rsid w:val="00E1117C"/>
    <w:rsid w:val="00E3158E"/>
    <w:rsid w:val="00E60C5C"/>
    <w:rsid w:val="00E64402"/>
    <w:rsid w:val="00E960DE"/>
    <w:rsid w:val="00EE5F24"/>
    <w:rsid w:val="00F354F0"/>
    <w:rsid w:val="00F4630C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319430"/>
  <w15:chartTrackingRefBased/>
  <w15:docId w15:val="{16B3590E-4403-4421-8E37-DA67E5F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E04"/>
    <w:pPr>
      <w:spacing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1C24"/>
    <w:pPr>
      <w:numPr>
        <w:numId w:val="7"/>
      </w:numPr>
      <w:spacing w:before="40" w:after="200"/>
      <w:ind w:left="567" w:hanging="567"/>
      <w:outlineLvl w:val="0"/>
    </w:pPr>
    <w:rPr>
      <w:rFonts w:cs="Times New Roman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08A3"/>
    <w:pPr>
      <w:numPr>
        <w:ilvl w:val="1"/>
        <w:numId w:val="7"/>
      </w:numPr>
      <w:spacing w:before="40" w:after="200"/>
      <w:ind w:left="1418" w:hanging="1058"/>
      <w:outlineLvl w:val="1"/>
    </w:pPr>
    <w:rPr>
      <w:rFonts w:cs="Times New Roman"/>
      <w:b/>
      <w:bCs/>
      <w:sz w:val="28"/>
      <w:szCs w:val="28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uiPriority w:val="3"/>
    <w:rsid w:val="00FD6FB1"/>
    <w:pPr>
      <w:spacing w:after="0" w:line="260" w:lineRule="atLeast"/>
      <w:ind w:hanging="284"/>
    </w:pPr>
    <w:rPr>
      <w:rFonts w:eastAsia="Times New Roman" w:cs="Times New Roman"/>
      <w:vanish/>
      <w:color w:val="0000FF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1C24"/>
    <w:rPr>
      <w:rFonts w:cs="Times New Roman"/>
      <w:b/>
      <w:bCs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57B5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57B5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5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0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0E04"/>
    <w:pPr>
      <w:spacing w:line="240" w:lineRule="auto"/>
    </w:pPr>
    <w:rPr>
      <w:sz w:val="20"/>
      <w:szCs w:val="20"/>
    </w:rPr>
  </w:style>
  <w:style w:type="paragraph" w:customStyle="1" w:styleId="AbschnittDeckblatt">
    <w:name w:val="Abschnitt Deckblatt"/>
    <w:basedOn w:val="Standard"/>
    <w:qFormat/>
    <w:rsid w:val="007F72DF"/>
    <w:rPr>
      <w:b/>
      <w:bCs/>
      <w:sz w:val="28"/>
      <w:szCs w:val="24"/>
    </w:rPr>
  </w:style>
  <w:style w:type="paragraph" w:customStyle="1" w:styleId="AbschnittFormaleAngaben">
    <w:name w:val="Abschnitt Formale Angaben"/>
    <w:basedOn w:val="Standard"/>
    <w:qFormat/>
    <w:rsid w:val="00E00E04"/>
    <w:rPr>
      <w:rFonts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08A3"/>
    <w:rPr>
      <w:rFonts w:cs="Times New Roman"/>
      <w:b/>
      <w:bCs/>
      <w:sz w:val="28"/>
      <w:szCs w:val="28"/>
      <w:lang w:bidi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00E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0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0E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E0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17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1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17C"/>
    <w:rPr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722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87D17"/>
    <w:pPr>
      <w:spacing w:after="0" w:line="240" w:lineRule="auto"/>
    </w:pPr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0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0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mwk.de/Redaktion/DE/Publikationen/Energie/projektfoerderprogramm-nukleare-sicherheitsforschu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2350</Characters>
  <Application>Microsoft Office Word</Application>
  <DocSecurity>0</DocSecurity>
  <Lines>217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III 3_Mru</dc:creator>
  <cp:keywords/>
  <dc:description/>
  <cp:lastModifiedBy>Melzer, Jörg (PTKA)</cp:lastModifiedBy>
  <cp:revision>2</cp:revision>
  <dcterms:created xsi:type="dcterms:W3CDTF">2025-01-30T09:20:00Z</dcterms:created>
  <dcterms:modified xsi:type="dcterms:W3CDTF">2025-01-30T09:20:00Z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844d4398c92ae78edc563c40c51a7c504e070cb6bdcf3908ef96890436f3182a</vt:lpwstr>
  </property>
</Properties>
</file>